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68D" w:rsidRDefault="006A26FE" w:rsidP="006A26FE">
      <w:r>
        <w:t xml:space="preserve">«Шоколадные блинчики» Кузьмин Иван. </w:t>
      </w:r>
    </w:p>
    <w:p w:rsidR="006A26FE" w:rsidRDefault="006A26FE" w:rsidP="006A26FE">
      <w:r>
        <w:t xml:space="preserve">В рецепт Ивана входило: 700г – молоко, яйцо – 2-3шт, 1/2 чайной ложки соли, сахар – 2 столовые ложки, мука, сода – </w:t>
      </w:r>
      <w:r w:rsidRPr="004A2B6A">
        <w:rPr>
          <w:sz w:val="32"/>
          <w:szCs w:val="32"/>
        </w:rPr>
        <w:t>½</w:t>
      </w:r>
      <w:r>
        <w:t xml:space="preserve"> чайной ложки</w:t>
      </w:r>
      <w:r w:rsidR="001E794B">
        <w:t xml:space="preserve">, какао – 2 </w:t>
      </w:r>
      <w:proofErr w:type="gramStart"/>
      <w:r w:rsidR="001E794B">
        <w:t>ч.л.</w:t>
      </w:r>
      <w:bookmarkStart w:id="0" w:name="_GoBack"/>
      <w:bookmarkEnd w:id="0"/>
      <w:r>
        <w:t>.</w:t>
      </w:r>
      <w:proofErr w:type="gramEnd"/>
    </w:p>
    <w:p w:rsidR="00D304AB" w:rsidRDefault="00D304AB"/>
    <w:sectPr w:rsidR="00D30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719"/>
    <w:rsid w:val="001E794B"/>
    <w:rsid w:val="006A26FE"/>
    <w:rsid w:val="00C1568D"/>
    <w:rsid w:val="00D304AB"/>
    <w:rsid w:val="00D5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8F266F-B18A-4E60-BE43-3D684079C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6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>Hewlett-Packard</Company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4</cp:revision>
  <dcterms:created xsi:type="dcterms:W3CDTF">2013-04-02T05:53:00Z</dcterms:created>
  <dcterms:modified xsi:type="dcterms:W3CDTF">2013-04-02T05:53:00Z</dcterms:modified>
</cp:coreProperties>
</file>